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AB6379" w:rsidRDefault="00B54E0E" w:rsidP="00A31564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72802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84171" w:rsidRDefault="00291B9D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Walnego Zebrania 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Pr="00291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037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8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9D" w:rsidRDefault="007D3E86" w:rsidP="00291B9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zatwierdzenia </w:t>
      </w:r>
      <w:r w:rsidR="00A337E3" w:rsidRPr="00AB6379">
        <w:rPr>
          <w:rFonts w:ascii="Times New Roman" w:hAnsi="Times New Roman" w:cs="Times New Roman"/>
          <w:sz w:val="24"/>
          <w:szCs w:val="24"/>
        </w:rPr>
        <w:t>sprawozda</w:t>
      </w:r>
      <w:r w:rsidR="00A337E3">
        <w:rPr>
          <w:rFonts w:ascii="Times New Roman" w:hAnsi="Times New Roman" w:cs="Times New Roman"/>
          <w:sz w:val="24"/>
          <w:szCs w:val="24"/>
        </w:rPr>
        <w:t>nia</w:t>
      </w:r>
      <w:r w:rsidR="00A337E3" w:rsidRPr="00AB6379">
        <w:rPr>
          <w:rFonts w:ascii="Times New Roman" w:hAnsi="Times New Roman" w:cs="Times New Roman"/>
          <w:sz w:val="24"/>
          <w:szCs w:val="24"/>
        </w:rPr>
        <w:t xml:space="preserve"> i </w:t>
      </w:r>
      <w:r w:rsidR="009D5F6A">
        <w:rPr>
          <w:rFonts w:ascii="Times New Roman" w:hAnsi="Times New Roman" w:cs="Times New Roman"/>
          <w:sz w:val="24"/>
          <w:szCs w:val="24"/>
        </w:rPr>
        <w:t xml:space="preserve">rocznego </w:t>
      </w:r>
      <w:r w:rsidR="00A337E3" w:rsidRPr="00AB6379">
        <w:rPr>
          <w:rFonts w:ascii="Times New Roman" w:hAnsi="Times New Roman" w:cs="Times New Roman"/>
          <w:sz w:val="24"/>
          <w:szCs w:val="24"/>
        </w:rPr>
        <w:t>bilan</w:t>
      </w:r>
      <w:r w:rsidR="00A337E3">
        <w:rPr>
          <w:rFonts w:ascii="Times New Roman" w:hAnsi="Times New Roman" w:cs="Times New Roman"/>
          <w:sz w:val="24"/>
          <w:szCs w:val="24"/>
        </w:rPr>
        <w:t xml:space="preserve">su </w:t>
      </w:r>
      <w:r w:rsidRPr="00291B9D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</w:t>
      </w:r>
      <w:r w:rsidR="00AA2EA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stawie §19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 xml:space="preserve">pkt. 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statutu  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Kasy Zapomogowo-Pożyczkowej </w:t>
      </w:r>
      <w:r w:rsidR="00291B9D" w:rsidRPr="00291B9D">
        <w:rPr>
          <w:rFonts w:ascii="Times New Roman" w:hAnsi="Times New Roman" w:cs="Times New Roman"/>
          <w:color w:val="000000"/>
          <w:sz w:val="24"/>
          <w:szCs w:val="24"/>
        </w:rPr>
        <w:t xml:space="preserve">Pracowników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772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</w:t>
      </w:r>
      <w:r w:rsidR="004D49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55383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 Ka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sy Zapomogowo-Pożyczkowej </w:t>
      </w:r>
      <w:r w:rsidR="00A337E3">
        <w:rPr>
          <w:rFonts w:ascii="Times New Roman" w:hAnsi="Times New Roman" w:cs="Times New Roman"/>
          <w:color w:val="000000"/>
          <w:sz w:val="24"/>
          <w:szCs w:val="24"/>
        </w:rPr>
        <w:t>………………………… sprawozdanie i bilans za rok 201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>Kasy Zapomogowo-Pożyczkowej.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D85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Sprawozdanie i bilans za rok 201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91B9D">
        <w:rPr>
          <w:rFonts w:ascii="Times New Roman" w:hAnsi="Times New Roman" w:cs="Times New Roman"/>
          <w:color w:val="000000"/>
          <w:sz w:val="24"/>
          <w:szCs w:val="24"/>
        </w:rPr>
        <w:t xml:space="preserve">asy Zapomogowo-Pożyczkowej 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§2. 1.Walne Zebranie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518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 w:rsidR="009D5F6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Pr="00AB6379">
        <w:rPr>
          <w:rFonts w:ascii="Times New Roman" w:hAnsi="Times New Roman" w:cs="Times New Roman"/>
          <w:sz w:val="24"/>
          <w:szCs w:val="24"/>
        </w:rPr>
        <w:t>sprawozda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B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6379">
        <w:rPr>
          <w:rFonts w:ascii="Times New Roman" w:hAnsi="Times New Roman" w:cs="Times New Roman"/>
          <w:sz w:val="24"/>
          <w:szCs w:val="24"/>
        </w:rPr>
        <w:t>arządu z bieżącej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rok 201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518">
        <w:rPr>
          <w:rFonts w:ascii="Times New Roman" w:hAnsi="Times New Roman" w:cs="Times New Roman"/>
          <w:sz w:val="24"/>
          <w:szCs w:val="24"/>
        </w:rPr>
        <w:t>Kasy Zapomogowo-Pożyczkowej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9B3" w:rsidRDefault="004D49B3" w:rsidP="004D49B3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Sprawozdanie 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arządu z bieżącej działalności za rok 201</w:t>
      </w:r>
      <w:r w:rsidR="009D5F6A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A1518">
        <w:rPr>
          <w:rFonts w:ascii="Times New Roman" w:hAnsi="Times New Roman" w:cs="Times New Roman"/>
          <w:sz w:val="24"/>
          <w:szCs w:val="24"/>
        </w:rPr>
        <w:t xml:space="preserve">Kasy Zapomogowo-Pożyczkowej </w:t>
      </w:r>
      <w:r>
        <w:rPr>
          <w:rFonts w:ascii="Times New Roman" w:hAnsi="Times New Roman" w:cs="Times New Roman"/>
          <w:color w:val="000000"/>
          <w:sz w:val="24"/>
          <w:szCs w:val="24"/>
        </w:rPr>
        <w:t>stanowi załącznik do niniejszej uchwały.</w:t>
      </w:r>
    </w:p>
    <w:p w:rsidR="004D49B3" w:rsidRDefault="004D49B3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D0D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Uchwała wchodzi w życie z dniem podjęcia.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91B9D" w:rsidRDefault="00291B9D" w:rsidP="00291B9D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(podpis Przewodniczącego Walnego Zebrania </w:t>
      </w:r>
      <w:r w:rsidR="009D5F6A">
        <w:rPr>
          <w:rFonts w:ascii="Times New Roman" w:hAnsi="Times New Roman" w:cs="Times New Roman"/>
          <w:color w:val="000000"/>
          <w:sz w:val="18"/>
          <w:szCs w:val="18"/>
        </w:rPr>
        <w:t>Delegatów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Kasy Zapomogowo-Pożyczkowej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86" w:rsidRDefault="007D3E86" w:rsidP="007D3E8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D3E86" w:rsidSect="00A3156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5A" w:rsidRDefault="00DE1A5A" w:rsidP="00DC46DA">
      <w:pPr>
        <w:spacing w:after="0" w:line="240" w:lineRule="auto"/>
      </w:pPr>
      <w:r>
        <w:separator/>
      </w:r>
    </w:p>
  </w:endnote>
  <w:endnote w:type="continuationSeparator" w:id="0">
    <w:p w:rsidR="00DE1A5A" w:rsidRDefault="00DE1A5A" w:rsidP="00D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473"/>
      <w:docPartObj>
        <w:docPartGallery w:val="Page Numbers (Bottom of Page)"/>
        <w:docPartUnique/>
      </w:docPartObj>
    </w:sdtPr>
    <w:sdtEndPr/>
    <w:sdtContent>
      <w:p w:rsidR="00DC46DA" w:rsidRDefault="00DC46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6A">
          <w:rPr>
            <w:noProof/>
          </w:rPr>
          <w:t>1</w:t>
        </w:r>
        <w:r>
          <w:fldChar w:fldCharType="end"/>
        </w:r>
      </w:p>
    </w:sdtContent>
  </w:sdt>
  <w:p w:rsidR="00DC46DA" w:rsidRDefault="00DC4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5A" w:rsidRDefault="00DE1A5A" w:rsidP="00DC46DA">
      <w:pPr>
        <w:spacing w:after="0" w:line="240" w:lineRule="auto"/>
      </w:pPr>
      <w:r>
        <w:separator/>
      </w:r>
    </w:p>
  </w:footnote>
  <w:footnote w:type="continuationSeparator" w:id="0">
    <w:p w:rsidR="00DE1A5A" w:rsidRDefault="00DE1A5A" w:rsidP="00DC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F"/>
    <w:multiLevelType w:val="hybridMultilevel"/>
    <w:tmpl w:val="788637CE"/>
    <w:lvl w:ilvl="0" w:tplc="57C0CA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90"/>
    <w:multiLevelType w:val="hybridMultilevel"/>
    <w:tmpl w:val="2746191E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F2D2D"/>
    <w:multiLevelType w:val="hybridMultilevel"/>
    <w:tmpl w:val="C1A8DC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D36F6B"/>
    <w:multiLevelType w:val="hybridMultilevel"/>
    <w:tmpl w:val="5FFCCC70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934D47"/>
    <w:multiLevelType w:val="hybridMultilevel"/>
    <w:tmpl w:val="DE6EC4C8"/>
    <w:lvl w:ilvl="0" w:tplc="73143A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9F647B6"/>
    <w:multiLevelType w:val="hybridMultilevel"/>
    <w:tmpl w:val="BC7A2B20"/>
    <w:lvl w:ilvl="0" w:tplc="496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3"/>
  </w:num>
  <w:num w:numId="8">
    <w:abstractNumId w:val="0"/>
  </w:num>
  <w:num w:numId="9">
    <w:abstractNumId w:val="20"/>
  </w:num>
  <w:num w:numId="10">
    <w:abstractNumId w:val="2"/>
  </w:num>
  <w:num w:numId="11">
    <w:abstractNumId w:val="14"/>
  </w:num>
  <w:num w:numId="12">
    <w:abstractNumId w:val="18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19"/>
  </w:num>
  <w:num w:numId="18">
    <w:abstractNumId w:val="9"/>
  </w:num>
  <w:num w:numId="19">
    <w:abstractNumId w:val="4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37D8E"/>
    <w:rsid w:val="00053DD1"/>
    <w:rsid w:val="00071B26"/>
    <w:rsid w:val="00072962"/>
    <w:rsid w:val="000826B0"/>
    <w:rsid w:val="00083D0D"/>
    <w:rsid w:val="000E11A6"/>
    <w:rsid w:val="000E3B90"/>
    <w:rsid w:val="00116200"/>
    <w:rsid w:val="0012240B"/>
    <w:rsid w:val="00123652"/>
    <w:rsid w:val="0018170A"/>
    <w:rsid w:val="001A50D2"/>
    <w:rsid w:val="001C06F1"/>
    <w:rsid w:val="00204BDC"/>
    <w:rsid w:val="002330ED"/>
    <w:rsid w:val="00277F93"/>
    <w:rsid w:val="00291B9D"/>
    <w:rsid w:val="002D4718"/>
    <w:rsid w:val="00334309"/>
    <w:rsid w:val="00343F74"/>
    <w:rsid w:val="003F5A70"/>
    <w:rsid w:val="004A255B"/>
    <w:rsid w:val="004A7DAA"/>
    <w:rsid w:val="004C31C7"/>
    <w:rsid w:val="004D49B3"/>
    <w:rsid w:val="00522379"/>
    <w:rsid w:val="00527C48"/>
    <w:rsid w:val="00553830"/>
    <w:rsid w:val="005546AD"/>
    <w:rsid w:val="00587FC8"/>
    <w:rsid w:val="005B60F8"/>
    <w:rsid w:val="005C3F7D"/>
    <w:rsid w:val="00614E50"/>
    <w:rsid w:val="006856CF"/>
    <w:rsid w:val="006912FF"/>
    <w:rsid w:val="006C6837"/>
    <w:rsid w:val="006D722D"/>
    <w:rsid w:val="00710DDF"/>
    <w:rsid w:val="00711CA3"/>
    <w:rsid w:val="00727EB3"/>
    <w:rsid w:val="00742623"/>
    <w:rsid w:val="00744D4D"/>
    <w:rsid w:val="0076060C"/>
    <w:rsid w:val="00772802"/>
    <w:rsid w:val="00792BE2"/>
    <w:rsid w:val="007C241C"/>
    <w:rsid w:val="007D3E86"/>
    <w:rsid w:val="007F71D6"/>
    <w:rsid w:val="0080338F"/>
    <w:rsid w:val="008A7B62"/>
    <w:rsid w:val="008B0D2E"/>
    <w:rsid w:val="008E26C9"/>
    <w:rsid w:val="00984171"/>
    <w:rsid w:val="009D5F6A"/>
    <w:rsid w:val="00A07494"/>
    <w:rsid w:val="00A237C2"/>
    <w:rsid w:val="00A31564"/>
    <w:rsid w:val="00A315C8"/>
    <w:rsid w:val="00A337E3"/>
    <w:rsid w:val="00A47AB5"/>
    <w:rsid w:val="00A612A0"/>
    <w:rsid w:val="00A74776"/>
    <w:rsid w:val="00A805AE"/>
    <w:rsid w:val="00A92C27"/>
    <w:rsid w:val="00A969DE"/>
    <w:rsid w:val="00AA2EA8"/>
    <w:rsid w:val="00AB6379"/>
    <w:rsid w:val="00AF75D3"/>
    <w:rsid w:val="00B30306"/>
    <w:rsid w:val="00B54E0E"/>
    <w:rsid w:val="00B55DA0"/>
    <w:rsid w:val="00B67B33"/>
    <w:rsid w:val="00B910C6"/>
    <w:rsid w:val="00BD0D85"/>
    <w:rsid w:val="00C01A65"/>
    <w:rsid w:val="00C53BE0"/>
    <w:rsid w:val="00CA098C"/>
    <w:rsid w:val="00CB62A9"/>
    <w:rsid w:val="00CC706C"/>
    <w:rsid w:val="00CD455E"/>
    <w:rsid w:val="00D67E59"/>
    <w:rsid w:val="00D84A55"/>
    <w:rsid w:val="00D90634"/>
    <w:rsid w:val="00DC46DA"/>
    <w:rsid w:val="00DE1A5A"/>
    <w:rsid w:val="00DE4B04"/>
    <w:rsid w:val="00E23F04"/>
    <w:rsid w:val="00E45E71"/>
    <w:rsid w:val="00E6503D"/>
    <w:rsid w:val="00E9144C"/>
    <w:rsid w:val="00EE5484"/>
    <w:rsid w:val="00F165D3"/>
    <w:rsid w:val="00F22B83"/>
    <w:rsid w:val="00F37562"/>
    <w:rsid w:val="00F643DC"/>
    <w:rsid w:val="00F8444C"/>
    <w:rsid w:val="00F9348F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562"/>
    <w:pPr>
      <w:ind w:left="720"/>
      <w:contextualSpacing/>
    </w:pPr>
  </w:style>
  <w:style w:type="paragraph" w:styleId="Bezodstpw">
    <w:name w:val="No Spacing"/>
    <w:uiPriority w:val="1"/>
    <w:qFormat/>
    <w:rsid w:val="00F375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DA"/>
  </w:style>
  <w:style w:type="paragraph" w:styleId="Stopka">
    <w:name w:val="footer"/>
    <w:basedOn w:val="Normalny"/>
    <w:link w:val="StopkaZnak"/>
    <w:uiPriority w:val="99"/>
    <w:unhideWhenUsed/>
    <w:rsid w:val="00DC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58</cp:revision>
  <dcterms:created xsi:type="dcterms:W3CDTF">2019-03-19T11:43:00Z</dcterms:created>
  <dcterms:modified xsi:type="dcterms:W3CDTF">2020-05-21T07:25:00Z</dcterms:modified>
</cp:coreProperties>
</file>